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2D" w:rsidRPr="004F3C2D" w:rsidRDefault="004F3C2D" w:rsidP="004F3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>Конспект занятия по развитию речи в подготовительной к школе группе.</w:t>
      </w:r>
    </w:p>
    <w:p w:rsidR="004F3C2D" w:rsidRPr="004F3C2D" w:rsidRDefault="004F3C2D" w:rsidP="004F3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>Тема: «Лексические игры и упражнения»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Цель: обогащать и активизировать речь детей, совершенствовать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слуховое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восприятие речи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 закрепить в речи детей обобщающие понятия по теме, умение образовывать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относительные прилагательные, умение находить подходящее слово, отвечать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вопросы.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-развивать у детей слуховое восприятие, словарный запас, грамматически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правильную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речь;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 воспитывать умение работать коллективно, дружно; воспитывать внимание,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усидчивость, интерес к занятию, желание учиться.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Словарная работа: Снегопад, зимовка. 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Оборудование:  Картинки белочка, зайчик, снежинка.                                      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Ход занятия: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-Ребята давайте поздороваемся и настроимся на занятие!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Я люблю наш детский сад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 нём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полно: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Мышат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Цыплят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Нет!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Утят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Бельчат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Нет!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Ребят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Да!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Знаю я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когда мы вместе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Настроение чудесней!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Что ж, пора нам заниматься,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Будем очень мы стараться!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(дети садятся на места)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-Ребята сегодня у нас необычное занятие. Мы сегодня будем играть. Какие игры вы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знаете?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Дети: подвижные, настольные, и т.д.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-Мы сегодня будем играть в речевые игры. Это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которые формируют нашу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речь.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-Сегодня утром к нам залетела снежинка.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-Как вы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как она у нас оказалась?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- Ребята, ск</w:t>
      </w:r>
      <w:r>
        <w:rPr>
          <w:rFonts w:ascii="Times New Roman" w:hAnsi="Times New Roman" w:cs="Times New Roman"/>
          <w:sz w:val="24"/>
          <w:szCs w:val="24"/>
        </w:rPr>
        <w:t>ажите, какое сейчас время года?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зима).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-Почему вы так думаете?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-А какой месяц?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январь).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А какой он по счету зимний месяц?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второй, середина зимы)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-Назовите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месяца?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-какие виды зимнего вида спорта вы знаете?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отвечают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-Снежинка не простая, а волшебная. Она хочет с нами поиграть. И она приготовил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3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для нас задания. Вы хотите поиграть снежинкой?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lastRenderedPageBreak/>
        <w:t xml:space="preserve">Дети: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 Давайте вспомним правило игры.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   </w:t>
      </w:r>
      <w:r w:rsidRPr="004F3C2D">
        <w:rPr>
          <w:rFonts w:ascii="Times New Roman" w:hAnsi="Times New Roman" w:cs="Times New Roman"/>
          <w:b/>
          <w:sz w:val="24"/>
          <w:szCs w:val="24"/>
        </w:rPr>
        <w:t xml:space="preserve"> Упражнение  «Доскажи словечко».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   -Нам нужно подобрать подходящие слова.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     Тихо, тихо, как во сне,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Падает на землю ….(снег)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 неба все скользят пушинки –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Серебристые…. (снежинки).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На поля и на лужок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Все снижается ….(снежок).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Вот веселье для ребят –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Все сильнее (снегопад).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Все бегут вперегонки,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Все хотят играть в …. (снежки).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Словно в белый пуховик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Нарядился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неговик).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Рядом снежная фигурка –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Это девочка (снегурка).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На снегу – то посмотри?-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 красной грудкой (снегири).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Словно в сказке, как во сне,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Землю всю украсил (снег).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- На какое слово похожи все отгаданные слова?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снег).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-Все слова образованы от слова снег. Однокоренные слова.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-А теперь назовите слова от слова "зима".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Дети: (Зимняя,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, зимушка, зимовать, перезимуем, предзимний.)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 Молодцы ребята,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>2. Игра "</w:t>
      </w:r>
      <w:proofErr w:type="gramStart"/>
      <w:r w:rsidRPr="004F3C2D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4F3C2D">
        <w:rPr>
          <w:rFonts w:ascii="Times New Roman" w:hAnsi="Times New Roman" w:cs="Times New Roman"/>
          <w:b/>
          <w:sz w:val="24"/>
          <w:szCs w:val="24"/>
        </w:rPr>
        <w:t xml:space="preserve">? Какая?"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 Нам нужно подобрать прилагательные.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Снег (какой) - белый, пушистый, мягкий, сырой, блестящий, холодный.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Солнышко (какое) – яркое, лучистое, тёплое, ласковое, блестящее, весёлое,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большое, радостное.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Мячик (какой) - круглый, большой, маленький, резиновый, гладкий, яркий.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Трава (какая) – молодая, зелёная, первая, нежная, душистая, долгожданная.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Платье (какое) - красивое, нарядное, лёгкое, тёплое, узорчатое, праздничное.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 xml:space="preserve">3  Игра: «Перескажи».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-Снежинка пришла не одна она привела своих друзей. И приготовила про них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рассказ. Вы должны его пересказать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оспитатель показывает зверей и читает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рассказ).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Белочка рыжая, пушистая, шустрая, быстрая, смелая, сообразительная; она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карабкается на сосну, собирает грибы, накалывает их для просушки, запасает шишки,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чтобы на зиму были орехи.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Зайчик — маленький, пушистый, пугливый, дрожит от страха.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4F3C2D">
        <w:rPr>
          <w:rFonts w:ascii="Times New Roman" w:hAnsi="Times New Roman" w:cs="Times New Roman"/>
          <w:b/>
          <w:sz w:val="24"/>
          <w:szCs w:val="24"/>
        </w:rPr>
        <w:t>Физкультуминутка</w:t>
      </w:r>
      <w:proofErr w:type="spellEnd"/>
      <w:r w:rsidRPr="004F3C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Мы зимой в снежки играли, мы играли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По сугробам мы шагаем, мы шагаем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И на лыжах мы бежим, мы бежим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На коньках по льду скользим, мы скользим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lastRenderedPageBreak/>
        <w:t xml:space="preserve">И снегурку лепим мы, лепим мы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Гостью-зиму любим мы, любим Мы.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>4. Игра "Скажи наоборот"</w:t>
      </w:r>
      <w:proofErr w:type="gramStart"/>
      <w:r w:rsidRPr="004F3C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F3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-Скажи наоборот, нам нужно подобрать противоположные слова.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низкий – высокий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умный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лупый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белый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ерный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веселый - грустный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мягки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твердый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кислый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ладкий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длинный – короткий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тяжелый – легкий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тарый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шумный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ихий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чисты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грязный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узкий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ирокий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хороший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лохой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злой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обрый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 xml:space="preserve">      5.  Игра «Найди разницу»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-Ребята, помогите мне разобраться со словами, они звучат одинаково. Но между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ними есть разница. Кто сможет ее найти?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День-Лень; Ко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Кит; Сын- Сон; Дом- Дым.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-Какие звуки показывают, что образовались новые слова?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 xml:space="preserve">6. Упражнение «Сравните выражение»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 С чем можно сравнить?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Небо синее – точно… (море)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Снег мягкий – словно… (пух)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Платье оранжевое – точно… (апельсин)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Сок холодный – как… (лед)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-Молодцы ребята. Снежинки </w:t>
      </w:r>
      <w:proofErr w:type="gramStart"/>
      <w:r w:rsidRPr="004F3C2D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4F3C2D">
        <w:rPr>
          <w:rFonts w:ascii="Times New Roman" w:hAnsi="Times New Roman" w:cs="Times New Roman"/>
          <w:sz w:val="24"/>
          <w:szCs w:val="24"/>
        </w:rPr>
        <w:t xml:space="preserve"> как вы справились с заданиями. Ей пора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возвращаться к своим подружкам.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2D">
        <w:rPr>
          <w:rFonts w:ascii="Times New Roman" w:hAnsi="Times New Roman" w:cs="Times New Roman"/>
          <w:b/>
          <w:sz w:val="24"/>
          <w:szCs w:val="24"/>
        </w:rPr>
        <w:t xml:space="preserve">Рефлексия: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-Ребята молодцы, вы справились со всеми заданиями. В какие игры мы с вами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 xml:space="preserve">играли?  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C2D">
        <w:rPr>
          <w:rFonts w:ascii="Times New Roman" w:hAnsi="Times New Roman" w:cs="Times New Roman"/>
          <w:sz w:val="24"/>
          <w:szCs w:val="24"/>
        </w:rPr>
        <w:t xml:space="preserve">Какие были трудными для вас?  </w:t>
      </w:r>
      <w:proofErr w:type="gramEnd"/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2D">
        <w:rPr>
          <w:rFonts w:ascii="Times New Roman" w:hAnsi="Times New Roman" w:cs="Times New Roman"/>
          <w:sz w:val="24"/>
          <w:szCs w:val="24"/>
        </w:rPr>
        <w:t>А какое задание понравилось больше?</w:t>
      </w:r>
    </w:p>
    <w:p w:rsidR="004F3C2D" w:rsidRPr="004F3C2D" w:rsidRDefault="004F3C2D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224" w:rsidRPr="004F3C2D" w:rsidRDefault="005D4224" w:rsidP="004F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4224" w:rsidRPr="004F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2D"/>
    <w:rsid w:val="004F3C2D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5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56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00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4328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882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1604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9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2024-01-23T11:17:00Z</cp:lastPrinted>
  <dcterms:created xsi:type="dcterms:W3CDTF">2024-01-23T11:13:00Z</dcterms:created>
  <dcterms:modified xsi:type="dcterms:W3CDTF">2024-01-23T11:17:00Z</dcterms:modified>
</cp:coreProperties>
</file>